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CDF6" w14:textId="1E16CDCC" w:rsidR="00D35B79" w:rsidRPr="00A05126" w:rsidRDefault="00D35B79">
      <w:pPr>
        <w:rPr>
          <w:b/>
          <w:bCs/>
          <w:sz w:val="28"/>
          <w:szCs w:val="28"/>
        </w:rPr>
      </w:pPr>
      <w:r w:rsidRPr="00530F1E">
        <w:rPr>
          <w:b/>
          <w:bCs/>
          <w:sz w:val="28"/>
          <w:szCs w:val="28"/>
        </w:rPr>
        <w:t xml:space="preserve">Kysely </w:t>
      </w:r>
      <w:r w:rsidR="00F97336">
        <w:rPr>
          <w:b/>
          <w:bCs/>
          <w:sz w:val="28"/>
          <w:szCs w:val="28"/>
        </w:rPr>
        <w:t>yhdistyksille</w:t>
      </w:r>
      <w:r w:rsidRPr="00530F1E">
        <w:rPr>
          <w:b/>
          <w:bCs/>
          <w:sz w:val="28"/>
          <w:szCs w:val="28"/>
        </w:rPr>
        <w:t xml:space="preserve"> kuntalaisten hyvinvoinnista ja kunnan</w:t>
      </w:r>
      <w:r w:rsidR="008A69AF">
        <w:rPr>
          <w:b/>
          <w:bCs/>
          <w:sz w:val="28"/>
          <w:szCs w:val="28"/>
        </w:rPr>
        <w:t xml:space="preserve"> kanssa tehtävästä </w:t>
      </w:r>
      <w:r w:rsidRPr="00530F1E">
        <w:rPr>
          <w:b/>
          <w:bCs/>
          <w:sz w:val="28"/>
          <w:szCs w:val="28"/>
        </w:rPr>
        <w:t>yhteistyöstä</w:t>
      </w:r>
    </w:p>
    <w:p w14:paraId="290C5C5E" w14:textId="0B0F1FEB" w:rsidR="00D35B79" w:rsidRDefault="007B32EB">
      <w:r>
        <w:t xml:space="preserve">Yhdistykset toimivat kuntalaisten arjessa ja niillä on monipuolista tietoa kuntalaisten hyvinvoinnin tilasta ja siihen vaikuttavista asioista. Kaikki saatavilla oleva tieto on tärkeää kunnan hyvinvointityössä. </w:t>
      </w:r>
      <w:r w:rsidR="00D35B79">
        <w:t xml:space="preserve">Pyydän </w:t>
      </w:r>
      <w:r>
        <w:t xml:space="preserve">yhdistysten </w:t>
      </w:r>
      <w:r w:rsidR="00D35B79">
        <w:t xml:space="preserve">edustajia vastaamaan alla olevaan kyselyyn edustamansa </w:t>
      </w:r>
      <w:r>
        <w:t>yhdistyksensä</w:t>
      </w:r>
      <w:r w:rsidR="00D35B79">
        <w:t xml:space="preserve"> näkökulmasta viimeistään 18.3.2022.</w:t>
      </w:r>
      <w:r>
        <w:t xml:space="preserve"> Vastaukset voitte palauttaa sähköpostilla tai kunnanviraston ilmoitustaulun vieressä olevaan postilaatikkoon. </w:t>
      </w:r>
      <w:r w:rsidR="00D35B79">
        <w:t xml:space="preserve"> Kyselyn tuloksia hyödynnetään kunnassa hyvinvointikertomuksessa ja hyvinvointityössä sekä kunnan ja </w:t>
      </w:r>
      <w:r w:rsidR="00A05126">
        <w:t>yhdistysten</w:t>
      </w:r>
      <w:r w:rsidR="00D35B79">
        <w:t xml:space="preserve"> yhteistyön kehittämisessä. </w:t>
      </w:r>
      <w:r w:rsidR="00A05126">
        <w:t>Suuret kiitokset jo etukäteen vastauksista!</w:t>
      </w:r>
    </w:p>
    <w:p w14:paraId="25AA70B2" w14:textId="05B0273A" w:rsidR="00530F1E" w:rsidRDefault="007B32EB">
      <w:r>
        <w:t>Terveuisin Maija-Liisa Immonen, kunnan hyvinvointivastaava</w:t>
      </w:r>
    </w:p>
    <w:p w14:paraId="4A135096" w14:textId="2F8B4F59" w:rsidR="00530F1E" w:rsidRDefault="00530F1E" w:rsidP="00C85833">
      <w:pPr>
        <w:pStyle w:val="Luettelokappale"/>
        <w:numPr>
          <w:ilvl w:val="0"/>
          <w:numId w:val="1"/>
        </w:numPr>
      </w:pPr>
      <w:r>
        <w:t xml:space="preserve"> Järjestön nimi__________________________________________________________________</w:t>
      </w:r>
      <w:r w:rsidR="00C85833">
        <w:br/>
      </w:r>
      <w:r>
        <w:t>Vastaajan nimi: _________________________________________________________________</w:t>
      </w:r>
    </w:p>
    <w:p w14:paraId="57EF92D1" w14:textId="06286797" w:rsidR="00530F1E" w:rsidRDefault="00F97336" w:rsidP="00A05126">
      <w:pPr>
        <w:pStyle w:val="Luettelokappale"/>
        <w:numPr>
          <w:ilvl w:val="0"/>
          <w:numId w:val="1"/>
        </w:numPr>
      </w:pPr>
      <w:r>
        <w:t>Millaista yhdistyksenne toiminta tyypillisemmillään on</w:t>
      </w:r>
      <w:r w:rsidR="00530F1E">
        <w:t>: valitse 3 tärkeintä toimintaa kuvaavaa väittämää</w:t>
      </w:r>
      <w:r>
        <w:t>!</w:t>
      </w:r>
    </w:p>
    <w:p w14:paraId="71EA47C0" w14:textId="2A400181" w:rsidR="00025794" w:rsidRDefault="00DD7379" w:rsidP="00854146">
      <w:pPr>
        <w:ind w:left="720"/>
      </w:pPr>
      <w:r>
        <w:t>___ Osaaminen ja neuvonta</w:t>
      </w:r>
      <w:r w:rsidR="00854146">
        <w:br/>
      </w:r>
      <w:r>
        <w:t>___</w:t>
      </w:r>
      <w:r w:rsidR="00025794">
        <w:t xml:space="preserve"> Valistaminen ja tiedottaminen</w:t>
      </w:r>
      <w:r w:rsidR="00854146">
        <w:br/>
      </w:r>
      <w:r w:rsidR="00025794">
        <w:t>___ Paikallispolitiikassa toimiminen</w:t>
      </w:r>
      <w:r w:rsidR="00854146">
        <w:br/>
      </w:r>
      <w:r w:rsidR="00025794">
        <w:t>___ Viranomaistahojen konsultointi</w:t>
      </w:r>
      <w:r w:rsidR="00854146">
        <w:br/>
      </w:r>
      <w:r w:rsidR="00025794">
        <w:t>___ Taloudellinen tukeminen</w:t>
      </w:r>
      <w:r w:rsidR="00854146">
        <w:br/>
      </w:r>
      <w:r w:rsidR="00025794">
        <w:t>___ Suora yhteys päättäjiin</w:t>
      </w:r>
      <w:r w:rsidR="00854146">
        <w:br/>
      </w:r>
      <w:r w:rsidR="00025794">
        <w:t>___Harrastus- ja vapaa-ajantoiminta</w:t>
      </w:r>
      <w:r w:rsidR="00854146">
        <w:br/>
      </w:r>
      <w:r w:rsidR="00025794">
        <w:t>___Vertaistuen organisointi</w:t>
      </w:r>
      <w:r w:rsidR="00854146">
        <w:br/>
      </w:r>
      <w:r w:rsidR="00025794">
        <w:t>___ Osallisuuden ja sosiaalisten suhteiden edistäminen</w:t>
      </w:r>
      <w:r w:rsidR="00854146">
        <w:br/>
      </w:r>
      <w:r w:rsidR="00025794">
        <w:t xml:space="preserve">___ Muu toimintamalli, </w:t>
      </w:r>
      <w:proofErr w:type="gramStart"/>
      <w:r w:rsidR="00025794">
        <w:t>mikä?_</w:t>
      </w:r>
      <w:proofErr w:type="gramEnd"/>
      <w:r w:rsidR="00025794">
        <w:t>____________________________________________________</w:t>
      </w:r>
    </w:p>
    <w:p w14:paraId="46276DEB" w14:textId="1AA032F2" w:rsidR="00025794" w:rsidRDefault="00025794" w:rsidP="00A05126">
      <w:pPr>
        <w:pStyle w:val="Luettelokappale"/>
        <w:numPr>
          <w:ilvl w:val="0"/>
          <w:numId w:val="1"/>
        </w:numPr>
      </w:pPr>
      <w:r>
        <w:t>Onko</w:t>
      </w:r>
      <w:r w:rsidR="00C85833">
        <w:t xml:space="preserve"> yhdistyksellänne toimintaan riittävät toimitilat</w:t>
      </w:r>
      <w:r>
        <w:t>?</w:t>
      </w:r>
    </w:p>
    <w:p w14:paraId="25983A18" w14:textId="31E28C80" w:rsidR="00025794" w:rsidRDefault="00025794" w:rsidP="00854146">
      <w:pPr>
        <w:ind w:left="720"/>
      </w:pPr>
      <w:r>
        <w:t>___ Kyllä</w:t>
      </w:r>
      <w:r w:rsidR="00854146">
        <w:br/>
      </w:r>
      <w:r>
        <w:t>___ Ei</w:t>
      </w:r>
    </w:p>
    <w:p w14:paraId="53A4E658" w14:textId="4D11AD64" w:rsidR="00C85833" w:rsidRDefault="0043300A" w:rsidP="00C85833">
      <w:pPr>
        <w:ind w:firstLine="720"/>
      </w:pPr>
      <w:r>
        <w:t>Onko</w:t>
      </w:r>
      <w:r w:rsidR="00C85833">
        <w:t xml:space="preserve"> yhdistyksellä</w:t>
      </w:r>
      <w:r>
        <w:t xml:space="preserve">nne </w:t>
      </w:r>
      <w:r w:rsidR="00C85833">
        <w:t xml:space="preserve">toiveita kunnalle toimitilojen suhteen? </w:t>
      </w:r>
      <w:r>
        <w:t>_____________________</w:t>
      </w:r>
      <w:r w:rsidR="00C85833">
        <w:t>________</w:t>
      </w:r>
      <w:r w:rsidR="00C85833">
        <w:br/>
        <w:t xml:space="preserve">               ________________________________________________________________________________</w:t>
      </w:r>
    </w:p>
    <w:p w14:paraId="21FA45BB" w14:textId="47364031" w:rsidR="00025794" w:rsidRDefault="0043300A" w:rsidP="00A05126">
      <w:pPr>
        <w:pStyle w:val="Luettelokappale"/>
        <w:numPr>
          <w:ilvl w:val="0"/>
          <w:numId w:val="1"/>
        </w:numPr>
      </w:pPr>
      <w:r>
        <w:t>Mitkä ovat järjestöissäänne tehokkaimmaksi havaitut tiedotuskanavat jäsenille ja kuntalaisille?</w:t>
      </w:r>
    </w:p>
    <w:p w14:paraId="17BADEE6" w14:textId="19C68863" w:rsidR="0043300A" w:rsidRDefault="0043300A" w:rsidP="0043300A">
      <w:pPr>
        <w:pStyle w:val="Luettelokappale"/>
      </w:pPr>
      <w:r>
        <w:t>__________________________________________________________________________________________________________________________________________________________________</w:t>
      </w:r>
    </w:p>
    <w:p w14:paraId="706AFAA7" w14:textId="77777777" w:rsidR="0043300A" w:rsidRDefault="0043300A" w:rsidP="0043300A">
      <w:pPr>
        <w:pStyle w:val="Luettelokappale"/>
      </w:pPr>
    </w:p>
    <w:p w14:paraId="43BFEBA6" w14:textId="4805197E" w:rsidR="00025794" w:rsidRDefault="008A69AF" w:rsidP="00A05126">
      <w:pPr>
        <w:pStyle w:val="Luettelokappale"/>
        <w:numPr>
          <w:ilvl w:val="0"/>
          <w:numId w:val="1"/>
        </w:numPr>
      </w:pPr>
      <w:r>
        <w:t>Millaisia näkemyksiä</w:t>
      </w:r>
      <w:r w:rsidR="00760333">
        <w:t>/tietoja</w:t>
      </w:r>
      <w:r>
        <w:t xml:space="preserve"> yhdistyksellänne on kyyjärveläisten hyvinvoinnista? </w:t>
      </w:r>
      <w:r w:rsidRPr="001D3F7E">
        <w:rPr>
          <w:b/>
          <w:bCs/>
        </w:rPr>
        <w:t>Mitä myönteisiä asioita</w:t>
      </w:r>
      <w:r w:rsidR="00491524" w:rsidRPr="001D3F7E">
        <w:rPr>
          <w:b/>
          <w:bCs/>
        </w:rPr>
        <w:t xml:space="preserve"> </w:t>
      </w:r>
      <w:r w:rsidRPr="001D3F7E">
        <w:rPr>
          <w:b/>
          <w:bCs/>
        </w:rPr>
        <w:t>ja voimavaroja</w:t>
      </w:r>
      <w:r>
        <w:t xml:space="preserve"> kuntalaisten hyvinvoinnissa on?</w:t>
      </w:r>
      <w:r w:rsidR="001D3F7E">
        <w:t xml:space="preserve"> Mitä </w:t>
      </w:r>
      <w:r w:rsidR="001D3F7E" w:rsidRPr="001D3F7E">
        <w:rPr>
          <w:b/>
          <w:bCs/>
        </w:rPr>
        <w:t>hyvinvoin</w:t>
      </w:r>
      <w:r w:rsidR="001D3F7E">
        <w:rPr>
          <w:b/>
          <w:bCs/>
        </w:rPr>
        <w:t>tiin liittyviä huolenaiheita on</w:t>
      </w:r>
      <w:r w:rsidR="001D3F7E">
        <w:t>?</w:t>
      </w:r>
    </w:p>
    <w:p w14:paraId="58CA768C" w14:textId="7E92F46D" w:rsidR="008A69AF" w:rsidRDefault="008A69AF" w:rsidP="008A69AF">
      <w:pPr>
        <w:pStyle w:val="Luettelokappale"/>
      </w:pPr>
      <w:r>
        <w:t xml:space="preserve">Lapset ja </w:t>
      </w:r>
      <w:r w:rsidR="00CA0618">
        <w:t>lapsiperheet: _</w:t>
      </w:r>
      <w:r w:rsidR="001D3F7E">
        <w:t>_______________________________________</w:t>
      </w:r>
      <w:r>
        <w:t>______________________</w:t>
      </w:r>
    </w:p>
    <w:p w14:paraId="7D254B22" w14:textId="0DF227C8" w:rsidR="008A69AF" w:rsidRDefault="008A69AF" w:rsidP="008A69AF">
      <w:pPr>
        <w:pStyle w:val="Luettelokappale"/>
      </w:pPr>
      <w:r>
        <w:t>_________________________________________________________________________________</w:t>
      </w:r>
    </w:p>
    <w:p w14:paraId="1DECD9D5" w14:textId="7E0F18B5" w:rsidR="001D3F7E" w:rsidRDefault="001D3F7E" w:rsidP="008A69AF">
      <w:pPr>
        <w:pStyle w:val="Luettelokappal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42C34" w14:textId="42442F09" w:rsidR="008A69AF" w:rsidRDefault="008A69AF" w:rsidP="008A69AF">
      <w:pPr>
        <w:pStyle w:val="Luettelokappale"/>
      </w:pPr>
    </w:p>
    <w:p w14:paraId="4CCD3C71" w14:textId="5C6F76BA" w:rsidR="008A69AF" w:rsidRDefault="008A69AF" w:rsidP="008A69AF">
      <w:pPr>
        <w:pStyle w:val="Luettelokappale"/>
      </w:pPr>
      <w:r>
        <w:t xml:space="preserve">Nuoret </w:t>
      </w:r>
      <w:proofErr w:type="gramStart"/>
      <w:r>
        <w:t>aikuiset:_</w:t>
      </w:r>
      <w:proofErr w:type="gramEnd"/>
      <w:r>
        <w:t>___________________________________________________________________</w:t>
      </w:r>
    </w:p>
    <w:p w14:paraId="3B2A9B4E" w14:textId="4C2585C1" w:rsidR="008A69AF" w:rsidRDefault="008A69AF" w:rsidP="008A69AF">
      <w:pPr>
        <w:pStyle w:val="Luettelokappale"/>
      </w:pPr>
      <w:r>
        <w:lastRenderedPageBreak/>
        <w:t>__________________________________________________________________________________________________________________________________________________________________</w:t>
      </w:r>
      <w:r w:rsidR="001D3F7E">
        <w:t>__________________________________________________________________________________________________________________________________________________________________</w:t>
      </w:r>
    </w:p>
    <w:p w14:paraId="5F93F25C" w14:textId="77777777" w:rsidR="001D3F7E" w:rsidRDefault="001D3F7E" w:rsidP="008A69AF">
      <w:pPr>
        <w:pStyle w:val="Luettelokappale"/>
      </w:pPr>
    </w:p>
    <w:p w14:paraId="0594E1A4" w14:textId="50BC42C9" w:rsidR="008A69AF" w:rsidRDefault="008A69AF" w:rsidP="008A69AF">
      <w:pPr>
        <w:pStyle w:val="Luettelokappale"/>
      </w:pPr>
      <w:r>
        <w:t>Työikäiset:</w:t>
      </w:r>
      <w:r w:rsidR="001D3F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AF5C7" w14:textId="7993CE8C" w:rsidR="001D3F7E" w:rsidRDefault="001D3F7E" w:rsidP="008A69AF">
      <w:pPr>
        <w:pStyle w:val="Luettelokappale"/>
      </w:pPr>
    </w:p>
    <w:p w14:paraId="0B72ACBC" w14:textId="4AB361AD" w:rsidR="00D35B79" w:rsidRDefault="001D3F7E" w:rsidP="00F475E5">
      <w:pPr>
        <w:pStyle w:val="Luettelokappale"/>
      </w:pPr>
      <w:r>
        <w:t>Ikäihmise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5E5">
        <w:br/>
      </w:r>
    </w:p>
    <w:p w14:paraId="593EB400" w14:textId="0BD27BBE" w:rsidR="00993A8F" w:rsidRDefault="00993A8F" w:rsidP="00A05126">
      <w:pPr>
        <w:pStyle w:val="Luettelokappale"/>
        <w:numPr>
          <w:ilvl w:val="0"/>
          <w:numId w:val="1"/>
        </w:numPr>
      </w:pPr>
      <w:r>
        <w:t xml:space="preserve">Millä tavalla kunta saisi parhaiten kerättyä </w:t>
      </w:r>
      <w:r w:rsidR="00A05126">
        <w:t xml:space="preserve">tietoa kuntalaisten </w:t>
      </w:r>
      <w:r>
        <w:t>hyvinvoin</w:t>
      </w:r>
      <w:r w:rsidR="00A05126">
        <w:t>nista</w:t>
      </w:r>
      <w:r>
        <w:t xml:space="preserve"> yhdistyksiltä ja </w:t>
      </w:r>
      <w:proofErr w:type="gramStart"/>
      <w:r>
        <w:t>kuntalaisilta?_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475E5">
        <w:br/>
      </w:r>
    </w:p>
    <w:p w14:paraId="0B43D6D2" w14:textId="2CD880ED" w:rsidR="00993A8F" w:rsidRDefault="00993A8F" w:rsidP="00A05126">
      <w:pPr>
        <w:pStyle w:val="Luettelokappale"/>
        <w:numPr>
          <w:ilvl w:val="0"/>
          <w:numId w:val="1"/>
        </w:numPr>
      </w:pPr>
      <w:r>
        <w:t>Millaista yhteistyötä yhdistyksenne tekee kunnan kanssa? Onko yhdistyksellänne toiveita kunnan kanssayhteistyölle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5E5">
        <w:br/>
      </w:r>
    </w:p>
    <w:p w14:paraId="34E9E004" w14:textId="1017AD6F" w:rsidR="00993A8F" w:rsidRDefault="00993A8F" w:rsidP="00A05126">
      <w:pPr>
        <w:pStyle w:val="Luettelokappale"/>
        <w:numPr>
          <w:ilvl w:val="0"/>
          <w:numId w:val="1"/>
        </w:numPr>
      </w:pPr>
      <w:r>
        <w:t xml:space="preserve">Tekeekö yhdistyksenne yhteistyötä muiden paikallisten yhdistysten </w:t>
      </w:r>
      <w:proofErr w:type="gramStart"/>
      <w:r>
        <w:t>kanssa?</w:t>
      </w:r>
      <w:r w:rsidR="00F475E5">
        <w:t>_</w:t>
      </w:r>
      <w:proofErr w:type="gramEnd"/>
      <w:r w:rsidR="00F475E5">
        <w:t xml:space="preserve">____ kyllä ______ ei Millaista </w:t>
      </w:r>
      <w:r w:rsidR="00AA2801">
        <w:t xml:space="preserve">yhteistyötä </w:t>
      </w:r>
      <w:r w:rsidR="00F475E5">
        <w:t>teette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801">
        <w:t>_________</w:t>
      </w:r>
      <w:r w:rsidR="00F475E5">
        <w:br/>
      </w:r>
    </w:p>
    <w:p w14:paraId="0B4BACBD" w14:textId="6B4A22BF" w:rsidR="00F475E5" w:rsidRDefault="00F475E5" w:rsidP="00A05126">
      <w:pPr>
        <w:pStyle w:val="Luettelokappale"/>
        <w:numPr>
          <w:ilvl w:val="0"/>
          <w:numId w:val="1"/>
        </w:numPr>
      </w:pPr>
      <w:r>
        <w:t>Millaisissa asioissa yhdistysten yhteistyö olisi tärkeää? Valitse väittämistä!</w:t>
      </w:r>
    </w:p>
    <w:p w14:paraId="1623DFD1" w14:textId="3215BC8E" w:rsidR="00F475E5" w:rsidRDefault="00F475E5" w:rsidP="00F475E5">
      <w:pPr>
        <w:pStyle w:val="Luettelokappale"/>
      </w:pPr>
      <w:r>
        <w:t>___ Tilaratkaisut</w:t>
      </w:r>
    </w:p>
    <w:p w14:paraId="06EF6F01" w14:textId="55F67697" w:rsidR="00F475E5" w:rsidRDefault="00F475E5" w:rsidP="00F475E5">
      <w:pPr>
        <w:pStyle w:val="Luettelokappale"/>
      </w:pPr>
      <w:r>
        <w:t>___ Tiedottaminen</w:t>
      </w:r>
      <w:r>
        <w:br/>
        <w:t>___ Kohderyhmien tavoittaminen</w:t>
      </w:r>
    </w:p>
    <w:p w14:paraId="6B3058D8" w14:textId="299EEC8E" w:rsidR="00F475E5" w:rsidRDefault="00F475E5" w:rsidP="00F475E5">
      <w:pPr>
        <w:pStyle w:val="Luettelokappale"/>
      </w:pPr>
      <w:r>
        <w:t xml:space="preserve">___ </w:t>
      </w:r>
      <w:r w:rsidR="006536E4">
        <w:t>Vapaaehtoisten rekrytointi</w:t>
      </w:r>
    </w:p>
    <w:p w14:paraId="50E5D76E" w14:textId="4866F282" w:rsidR="006536E4" w:rsidRDefault="006536E4" w:rsidP="00F475E5">
      <w:pPr>
        <w:pStyle w:val="Luettelokappale"/>
      </w:pPr>
      <w:r>
        <w:t>___ Kunnan ja yhdistysten välinen viestintä</w:t>
      </w:r>
    </w:p>
    <w:p w14:paraId="3072467C" w14:textId="63424633" w:rsidR="006536E4" w:rsidRDefault="006536E4" w:rsidP="00F475E5">
      <w:pPr>
        <w:pStyle w:val="Luettelokappale"/>
      </w:pPr>
      <w:r>
        <w:t>___ Yhteisesti palkatut asiantuntijat tai työntekijät</w:t>
      </w:r>
    </w:p>
    <w:p w14:paraId="008C0014" w14:textId="29994182" w:rsidR="006536E4" w:rsidRDefault="006536E4" w:rsidP="00F475E5">
      <w:pPr>
        <w:pStyle w:val="Luettelokappale"/>
      </w:pPr>
      <w:r>
        <w:t>___ Tiedon ja kokemusten jakaminen</w:t>
      </w:r>
    </w:p>
    <w:p w14:paraId="7772DD15" w14:textId="4D09E630" w:rsidR="006536E4" w:rsidRDefault="006536E4" w:rsidP="00F475E5">
      <w:pPr>
        <w:pStyle w:val="Luettelokappale"/>
      </w:pPr>
      <w:r>
        <w:t>___ Tapahtumien järjestäminen</w:t>
      </w:r>
    </w:p>
    <w:p w14:paraId="0FD08FFD" w14:textId="3224C8D8" w:rsidR="006536E4" w:rsidRDefault="006536E4" w:rsidP="00F475E5">
      <w:pPr>
        <w:pStyle w:val="Luettelokappale"/>
      </w:pPr>
      <w:r>
        <w:t>___ Tiedon tuottaminen</w:t>
      </w:r>
    </w:p>
    <w:p w14:paraId="12E3C37D" w14:textId="77860B02" w:rsidR="00A05126" w:rsidRDefault="006536E4" w:rsidP="00A05126">
      <w:pPr>
        <w:pStyle w:val="Luettelokappale"/>
      </w:pPr>
      <w:r>
        <w:t>___ Muu, mikä? ___________________________________________________________________</w:t>
      </w:r>
    </w:p>
    <w:p w14:paraId="3CBB1821" w14:textId="344D1EAE" w:rsidR="006536E4" w:rsidRDefault="006536E4" w:rsidP="00F475E5">
      <w:pPr>
        <w:pStyle w:val="Luettelokappale"/>
      </w:pPr>
    </w:p>
    <w:p w14:paraId="0D9EBF1F" w14:textId="77777777" w:rsidR="00A05126" w:rsidRDefault="00A05126" w:rsidP="00F475E5">
      <w:pPr>
        <w:pStyle w:val="Luettelokappale"/>
      </w:pPr>
    </w:p>
    <w:p w14:paraId="064FDEF4" w14:textId="77777777" w:rsidR="00A05126" w:rsidRDefault="00A05126" w:rsidP="00F475E5">
      <w:pPr>
        <w:pStyle w:val="Luettelokappale"/>
      </w:pPr>
    </w:p>
    <w:p w14:paraId="6A4A6DB4" w14:textId="55F5E23A" w:rsidR="00F475E5" w:rsidRDefault="00F475E5" w:rsidP="00F475E5">
      <w:pPr>
        <w:pStyle w:val="Luettelokappale"/>
      </w:pPr>
    </w:p>
    <w:p w14:paraId="4B5B5527" w14:textId="77777777" w:rsidR="00F475E5" w:rsidRDefault="00F475E5" w:rsidP="00F475E5"/>
    <w:p w14:paraId="79A6A4B9" w14:textId="77777777" w:rsidR="00631965" w:rsidRDefault="00631965" w:rsidP="00631965"/>
    <w:p w14:paraId="245D4223" w14:textId="28BEF422" w:rsidR="00D35B79" w:rsidRDefault="00D35B79"/>
    <w:p w14:paraId="40A897C4" w14:textId="77777777" w:rsidR="00D35B79" w:rsidRDefault="00D35B79"/>
    <w:sectPr w:rsidR="00D35B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24D"/>
    <w:multiLevelType w:val="hybridMultilevel"/>
    <w:tmpl w:val="00F4E164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7DA"/>
    <w:multiLevelType w:val="hybridMultilevel"/>
    <w:tmpl w:val="AF4CA4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7D5"/>
    <w:multiLevelType w:val="hybridMultilevel"/>
    <w:tmpl w:val="75BAFB1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D24"/>
    <w:multiLevelType w:val="hybridMultilevel"/>
    <w:tmpl w:val="97AE55C0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72A1"/>
    <w:multiLevelType w:val="hybridMultilevel"/>
    <w:tmpl w:val="75BAFB1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79"/>
    <w:rsid w:val="00025794"/>
    <w:rsid w:val="000F6D3D"/>
    <w:rsid w:val="001D3F7E"/>
    <w:rsid w:val="00365C44"/>
    <w:rsid w:val="0043300A"/>
    <w:rsid w:val="00491524"/>
    <w:rsid w:val="00505CEC"/>
    <w:rsid w:val="00530F1E"/>
    <w:rsid w:val="00631965"/>
    <w:rsid w:val="006536E4"/>
    <w:rsid w:val="00760333"/>
    <w:rsid w:val="007B32EB"/>
    <w:rsid w:val="00854146"/>
    <w:rsid w:val="008A69AF"/>
    <w:rsid w:val="00993A8F"/>
    <w:rsid w:val="00A05126"/>
    <w:rsid w:val="00AA2801"/>
    <w:rsid w:val="00AF3FD8"/>
    <w:rsid w:val="00C85833"/>
    <w:rsid w:val="00CA0618"/>
    <w:rsid w:val="00D35B79"/>
    <w:rsid w:val="00DD7379"/>
    <w:rsid w:val="00F475E5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F80A"/>
  <w15:chartTrackingRefBased/>
  <w15:docId w15:val="{E10E14C1-20E6-4D96-A595-E07C107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Maija-Liisa Immonen</dc:creator>
  <cp:keywords/>
  <dc:description/>
  <cp:lastModifiedBy>Maija-Liisa Immonen</cp:lastModifiedBy>
  <cp:revision>6</cp:revision>
  <dcterms:created xsi:type="dcterms:W3CDTF">2022-03-04T10:33:00Z</dcterms:created>
  <dcterms:modified xsi:type="dcterms:W3CDTF">2022-03-04T10:39:00Z</dcterms:modified>
</cp:coreProperties>
</file>